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593" w:rsidRPr="006B7593" w:rsidRDefault="006B7593" w:rsidP="006B75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  <w:u w:val="single"/>
        </w:rPr>
      </w:pPr>
      <w:bookmarkStart w:id="0" w:name="_GoBack"/>
      <w:r w:rsidRPr="006B7593">
        <w:rPr>
          <w:rFonts w:ascii="TH Sarabun New" w:hAnsi="TH Sarabun New" w:cs="TH Sarabun New"/>
          <w:b/>
          <w:bCs/>
          <w:sz w:val="28"/>
          <w:u w:val="single"/>
          <w:cs/>
        </w:rPr>
        <w:t>ใบความรู้ที่ 3</w:t>
      </w:r>
    </w:p>
    <w:p w:rsidR="006B7593" w:rsidRPr="006B7593" w:rsidRDefault="006B7593" w:rsidP="006B7593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  <w:r w:rsidRPr="006B7593">
        <w:rPr>
          <w:rFonts w:ascii="TH Sarabun New" w:hAnsi="TH Sarabun New" w:cs="TH Sarabun New"/>
          <w:b/>
          <w:bCs/>
          <w:sz w:val="28"/>
          <w:u w:val="single"/>
          <w:cs/>
        </w:rPr>
        <w:t>การสื่อสารข้อมูลและเครือข่าย</w:t>
      </w:r>
    </w:p>
    <w:p w:rsidR="00E602ED" w:rsidRPr="006B7593" w:rsidRDefault="00E602ED" w:rsidP="006B7593">
      <w:pPr>
        <w:spacing w:after="0" w:line="240" w:lineRule="auto"/>
        <w:rPr>
          <w:rFonts w:ascii="TH Sarabun New" w:hAnsi="TH Sarabun New" w:cs="TH Sarabun New"/>
          <w:sz w:val="28"/>
        </w:rPr>
      </w:pPr>
    </w:p>
    <w:p w:rsidR="006B7593" w:rsidRPr="006B7593" w:rsidRDefault="006B7593" w:rsidP="006B7593">
      <w:pPr>
        <w:spacing w:after="0" w:line="240" w:lineRule="auto"/>
        <w:rPr>
          <w:rFonts w:ascii="TH Sarabun New" w:hAnsi="TH Sarabun New" w:cs="TH Sarabun New"/>
          <w:b/>
          <w:bCs/>
          <w:sz w:val="28"/>
        </w:rPr>
      </w:pPr>
      <w:r w:rsidRPr="006B7593">
        <w:rPr>
          <w:rFonts w:ascii="TH Sarabun New" w:hAnsi="TH Sarabun New" w:cs="TH Sarabun New"/>
          <w:b/>
          <w:bCs/>
          <w:sz w:val="28"/>
          <w:cs/>
        </w:rPr>
        <w:t>การจัดการสารสนเทศ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6B7593" w:rsidRPr="006B7593" w:rsidTr="006B7593">
        <w:trPr>
          <w:tblCellSpacing w:w="0" w:type="dxa"/>
        </w:trPr>
        <w:tc>
          <w:tcPr>
            <w:tcW w:w="5000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1.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ข้อมูลและสารสนเทศ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ข้อมูล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Data)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หมายถึง ข้อเท็จจริง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(Fact)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ที่อยู่ในรูปแบบตัวอักษร ตัวเลข สัญลักษณ์พิเศษ รูปภาพ ภาพเคลื่อนไหว และเสียง เช่น ชื่อ นามสกุล อายุ เพศ เป็นต้น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สารสนเทศ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Information)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หมายถึง สิ่งที่ได้จากการนำข้อมูลที่เก็บรวบรวมได้มาประมวลผล เพื่อนำมาใช้ประโยชน์ตามวัตถุประสงค์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ต่างๆ</w:t>
            </w:r>
            <w:proofErr w:type="spellEnd"/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การประมวลผล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Processing)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หมายถึง การกระทำของเครื่องคอมพิวเตอร์กับข้อมูล เช่น การรวบรวมเป็นแฟ้มข้อมูล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การคำนวณ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การเปรียบเทียบ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การเรียงลำดับ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การจัดกลุ่มข้อมูล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การจัดทำรายงาน เป็นต้น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การประมวลผลข้อมูลให้เป็นสารสนเทศ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76"/>
              <w:gridCol w:w="734"/>
              <w:gridCol w:w="2399"/>
              <w:gridCol w:w="752"/>
              <w:gridCol w:w="2449"/>
            </w:tblGrid>
            <w:tr w:rsidR="006B7593" w:rsidRPr="006B7593" w:rsidTr="006B7593">
              <w:trPr>
                <w:trHeight w:val="2085"/>
              </w:trPr>
              <w:tc>
                <w:tcPr>
                  <w:tcW w:w="24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  <w:t>ข้อมูล</w:t>
                  </w:r>
                  <w:r w:rsidRPr="006B7593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br/>
                    <w:t>(Data)</w:t>
                  </w:r>
                  <w:r w:rsidRPr="006B7593">
                    <w:rPr>
                      <w:rFonts w:ascii="TH Sarabun New" w:hAnsi="TH Sarabun New" w:cs="TH Sarabun New"/>
                      <w:sz w:val="28"/>
                    </w:rPr>
                    <w:br/>
                  </w: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ข้อมูลคะแนนสอบกลางภาค รายวิชาภาษาไทย ของนักเรียนชั้น ม.</w:t>
                  </w:r>
                  <w:r w:rsidRPr="006B7593">
                    <w:rPr>
                      <w:rFonts w:ascii="TH Sarabun New" w:hAnsi="TH Sarabun New" w:cs="TH Sarabun New"/>
                      <w:sz w:val="28"/>
                    </w:rPr>
                    <w:t>1/1</w:t>
                  </w:r>
                </w:p>
              </w:tc>
              <w:tc>
                <w:tcPr>
                  <w:tcW w:w="7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4800" cy="304800"/>
                            <wp:effectExtent l="0" t="0" r="0" b="0"/>
                            <wp:docPr id="53" name="สี่เหลี่ยมผืนผ้า 53" descr="http://www.terrain.org.au/var/terrain/storage/images/media/images/arrow-right/10384-1-eng-AU/arrow-right_tiny.pn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F30D3F1" id="สี่เหลี่ยมผืนผ้า 53" o:spid="_x0000_s1026" alt="http://www.terrain.org.au/var/terrain/storage/images/media/images/arrow-right/10384-1-eng-AU/arrow-right_tiny.png" href="http://www.terrain.org.au/var/terrain/storage/images/media/images/arrow-right/10384-1-eng-AU/arrow-right_tiny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  <w:t>ประมวลผล</w:t>
                  </w:r>
                  <w:r w:rsidRPr="006B7593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br/>
                    <w:t>(Processing)</w:t>
                  </w:r>
                  <w:r w:rsidRPr="006B7593">
                    <w:rPr>
                      <w:rFonts w:ascii="TH Sarabun New" w:hAnsi="TH Sarabun New" w:cs="TH Sarabun New"/>
                      <w:sz w:val="28"/>
                    </w:rPr>
                    <w:br/>
                  </w:r>
                  <w:r w:rsidRPr="006B7593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 </w:t>
                  </w: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เรียงลำดับคะแนนสอบจากมากที่สุดไปน้อยที่สุด</w:t>
                  </w:r>
                </w:p>
              </w:tc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t> </w:t>
                  </w:r>
                  <w:r w:rsidRPr="006B7593">
                    <w:rPr>
                      <w:rFonts w:ascii="TH Sarabun New" w:hAnsi="TH Sarabun New" w:cs="TH Sarabun New"/>
                      <w:sz w:val="28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4800" cy="304800"/>
                            <wp:effectExtent l="0" t="0" r="0" b="0"/>
                            <wp:docPr id="52" name="สี่เหลี่ยมผืนผ้า 52" descr="http://www.terrain.org.au/var/terrain/storage/images/media/images/arrow-right/10384-1-eng-AU/arrow-right_tiny.pn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05728E4" id="สี่เหลี่ยมผืนผ้า 52" o:spid="_x0000_s1026" alt="http://www.terrain.org.au/var/terrain/storage/images/media/images/arrow-right/10384-1-eng-AU/arrow-right_tiny.png" href="http://www.terrain.org.au/var/terrain/storage/images/media/images/arrow-right/10384-1-eng-AU/arrow-right_tiny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  <w:t>สารสนเทศ</w:t>
                  </w:r>
                  <w:r w:rsidRPr="006B7593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br/>
                    <w:t>(Information)</w:t>
                  </w:r>
                  <w:r w:rsidRPr="006B7593">
                    <w:rPr>
                      <w:rFonts w:ascii="TH Sarabun New" w:hAnsi="TH Sarabun New" w:cs="TH Sarabun New"/>
                      <w:sz w:val="28"/>
                    </w:rPr>
                    <w:br/>
                  </w: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ผลคะแนนสอบกลางภาครายวิชาภาษาไทยของนักเรียนชั้น ม.</w:t>
                  </w:r>
                  <w:r w:rsidRPr="006B7593">
                    <w:rPr>
                      <w:rFonts w:ascii="TH Sarabun New" w:hAnsi="TH Sarabun New" w:cs="TH Sarabun New"/>
                      <w:sz w:val="28"/>
                    </w:rPr>
                    <w:t xml:space="preserve">1/1 </w:t>
                  </w: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โดยเรียงลำดับจากคะแนนมากไปหาน้อย</w:t>
                  </w:r>
                </w:p>
              </w:tc>
            </w:tr>
          </w:tbl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2.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ประเภทของข้อมูล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 xml:space="preserve">   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ข้อมูลแบ่งออกเป็น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ประเภท โดยแบ่งจากวิธีการรวบรวมข้อมูล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2.1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ข้อมูลปฐมภูมิ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Primary Data)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คือข้อมูล หรือข้อเท็จจริงที่ได้จากการเก็บรวบรวมจากแหล่งข้อมูลโดยตรง เช่น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ข้อมูลจากการสัมภาษณ์ </w:t>
            </w:r>
            <w:r w:rsidRPr="006B7593">
              <w:rPr>
                <w:rFonts w:ascii="TH Sarabun New" w:hAnsi="TH Sarabun New" w:cs="TH Sarabun New"/>
                <w:sz w:val="28"/>
              </w:rPr>
              <w:t>,</w:t>
            </w:r>
            <w:proofErr w:type="gramEnd"/>
            <w:r w:rsidRPr="006B759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การสังเกต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การทดลอง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การทดสอบ ยกตัวอย่างเช่น ข้อมูลจากการสัมภาษณ์ถึงอาหารที่ชอบของนักเรียนชั้น ม.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5/1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แต่ละคน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ข้อมูลจากการสังเกตการใช้มือขวาหรือมือซ้ายในการเขียนหนังสือของนักเรียนชั้น ม.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2/5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เป็นต้น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04"/>
              <w:gridCol w:w="2903"/>
              <w:gridCol w:w="2903"/>
            </w:tblGrid>
            <w:tr w:rsidR="006B7593" w:rsidRPr="006B7593" w:rsidTr="006B7593"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278255"/>
                        <wp:effectExtent l="0" t="0" r="0" b="0"/>
                        <wp:docPr id="51" name="รูปภาพ 51" descr="http://www.legendlaw.net/private_folder/insideU/interview/interview-law-tu-04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legendlaw.net/private_folder/insideU/interview/interview-law-tu-04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7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การสัมภาษณ์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05000" cy="1422400"/>
                            <wp:effectExtent l="0" t="0" r="0" b="0"/>
                            <wp:docPr id="50" name="สี่เหลี่ยมผืนผ้า 50" descr="http://educazone.com/science/wp-content/uploads/2013/05/IMG_1923.jp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05000" cy="14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D1545A4" id="สี่เหลี่ยมผืนผ้า 50" o:spid="_x0000_s1026" alt="http://educazone.com/science/wp-content/uploads/2013/05/IMG_1923.jpg" href="http://educazone.com/science/wp-content/uploads/2013/05/IMG_1923.jpg" style="width:150pt;height:1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การสังเกต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312545"/>
                        <wp:effectExtent l="0" t="0" r="0" b="1905"/>
                        <wp:docPr id="49" name="รูปภาพ 49" descr="http://www.manager.co.th/asp-bin/Image.aspx?ID=1610911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manager.co.th/asp-bin/Image.aspx?ID=1610911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12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การทดลอง</w:t>
                  </w:r>
                </w:p>
              </w:tc>
            </w:tr>
          </w:tbl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    2.2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ข้อมูลทุติยภูมิ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Secondary Data)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คือข้อมูล หรือข้อเท็จจริงที่ได้จากการนำข้อมูลที่ผู้อื่นรวบรวมไว้อย่างเป็นระบบ มาใช้งานโดยไม่ต้องรวบรวมข้อมูลเอง เช่น สถิติจำนวนประชากรจังหวัดชัยภูมิ ปี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2558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ของกรมการปกครอง ซึ่งสามารถนำเอาไปทำการประมวลผลใช้งานต่อได้เลย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3030"/>
              <w:gridCol w:w="900"/>
            </w:tblGrid>
            <w:tr w:rsidR="006B7593" w:rsidRPr="006B7593" w:rsidTr="006B7593"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ข้อมูลสถิติประชากร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430655"/>
                        <wp:effectExtent l="0" t="0" r="0" b="0"/>
                        <wp:docPr id="48" name="รูปภาพ 48" descr="http://images.slideplayer.in.th/9/2234764/slides/slide_1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ages.slideplayer.in.th/9/2234764/slides/slide_1.jp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0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ข้อมูลผู้ป่วย</w:t>
                  </w:r>
                  <w:proofErr w:type="spellStart"/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โร</w:t>
                  </w:r>
                  <w:proofErr w:type="spellEnd"/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ไข้เลือดออก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ข้อมูลการรับชำระหนี้กองทุนผู้สูงอายุ</w:t>
                  </w:r>
                </w:p>
              </w:tc>
            </w:tr>
          </w:tbl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3.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วิธีการประมวลผลข้อมูล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 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 xml:space="preserve">   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วิธีการประมวลผลข้อมูล แบ่งออกเป็น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วิธี ดังนี้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3.1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การประมวลผลแบบเชื่อมตรง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Online Processing)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เป็นการนำข้อมูลแต่ละรายการที่ถูกบันทึกมาประมวลผลทันที นิยมใช้งานที่ต้องได้ผลลัพธ์ทันที เช่น การเบิกจ่ายเงินจากตู้เอทีเอ็ม ต้องมีการคำนวณ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และบันทึกยอดเงินใหม่ทันที </w:t>
            </w:r>
            <w:r w:rsidRPr="006B7593">
              <w:rPr>
                <w:rFonts w:ascii="TH Sarabun New" w:hAnsi="TH Sarabun New" w:cs="TH Sarabun New"/>
                <w:sz w:val="28"/>
              </w:rPr>
              <w:t>,</w:t>
            </w:r>
            <w:proofErr w:type="gramEnd"/>
            <w:r w:rsidRPr="006B759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ระบบการตัดสต็อกสินค้า ที่ต้องมีการตัดยอดสินค้าทันทีเมื่อขายได้ เพื่อให้ทราบจำนวนของสินค้าที่เหลืออยู่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04"/>
              <w:gridCol w:w="2903"/>
              <w:gridCol w:w="2903"/>
            </w:tblGrid>
            <w:tr w:rsidR="006B7593" w:rsidRPr="006B7593" w:rsidTr="006B7593"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05000" cy="1430655"/>
                            <wp:effectExtent l="0" t="0" r="0" b="0"/>
                            <wp:docPr id="47" name="สี่เหลี่ยมผืนผ้า 47" descr="http://nissin.diaryclub.com/images/20070514_DSC00427.1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05000" cy="143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1942BA7" id="สี่เหลี่ยมผืนผ้า 47" o:spid="_x0000_s1026" alt="http://nissin.diaryclub.com/images/20070514_DSC00427.1.jpg" href="http://nissin.diaryclub.com/images/20070514_DSC00427.1.jpg" style="width:150pt;height:11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การเบิกจ่ายเงินจากตู้เอทีเอ็ม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05000" cy="1066800"/>
                            <wp:effectExtent l="0" t="0" r="0" b="0"/>
                            <wp:docPr id="46" name="สี่เหลี่ยมผืนผ้า 46" descr="http://picpost.mthai.com/pic/42822/718492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05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A274B5E" id="สี่เหลี่ยมผืนผ้า 46" o:spid="_x0000_s1026" alt="http://picpost.mthai.com/pic/42822/718492.jpg" href="http://picpost.mthai.com/pic/42822/718492.jpg" style="width:150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ระบบสต็อกสินค้า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744345"/>
                        <wp:effectExtent l="0" t="0" r="0" b="8255"/>
                        <wp:docPr id="45" name="รูปภาพ 45" descr="http://www.tranzila.com/images/eng_graph.gif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tranzila.com/images/eng_graph.gif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44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รูปแบบการประมวลผลแบบ</w:t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เชื่อมตรง</w:t>
                  </w:r>
                </w:p>
              </w:tc>
            </w:tr>
          </w:tbl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3.2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การประมวลผลแบบกลุ่ม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Batch Processing)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เป็นการรวบรวมข้อมูลเป็นช่วงเวลาใดเวลาหนึ่ง แล้วนำมาประมวลผลพร้อมกันทีเดียว เช่น การเก็บข้อมูลการขาด ลา มาสายของ ด.ช.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ไมเคิล</w:t>
            </w:r>
            <w:proofErr w:type="spellEnd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 แจ็คสัน ในเดือนมกราคม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2558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แล้วนำมาประมวลผลเป็นรายกงานการเข้าเรียน </w:t>
            </w:r>
            <w:r w:rsidRPr="006B7593">
              <w:rPr>
                <w:rFonts w:ascii="TH Sarabun New" w:hAnsi="TH Sarabun New" w:cs="TH Sarabun New"/>
                <w:sz w:val="28"/>
              </w:rPr>
              <w:t>,</w:t>
            </w:r>
            <w:proofErr w:type="gramEnd"/>
            <w:r w:rsidRPr="006B759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การเก็บข้อมูลการใช้ไฟฟ้าบ้านของนายไมค์ ภิรมย์พร ในเดือนมีนาคม แล้วนำมาคำนวณเพื่อออกบิลค่าไฟฟ้า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04"/>
              <w:gridCol w:w="2903"/>
              <w:gridCol w:w="2903"/>
            </w:tblGrid>
            <w:tr w:rsidR="006B7593" w:rsidRPr="006B7593" w:rsidTr="006B7593"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>
                            <wp:extent cx="1905000" cy="1125855"/>
                            <wp:effectExtent l="0" t="0" r="0" b="0"/>
                            <wp:docPr id="44" name="สี่เหลี่ยมผืนผ้า 44" descr="http://www.eppo.go.th/vrs/images/VRS53-04-01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05000" cy="112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6F0F168" id="สี่เหลี่ยมผืนผ้า 44" o:spid="_x0000_s1026" alt="http://www.eppo.go.th/vrs/images/VRS53-04-01.jpg" href="http://www.eppo.go.th/vrs/images/VRS53-04-01.jpg" style="width:150pt;height: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เก็บข้อมูลการใช้ไฟฟ้าเพื่อออกบิล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965200"/>
                        <wp:effectExtent l="0" t="0" r="0" b="6350"/>
                        <wp:docPr id="43" name="รูปภาพ 43" descr="http://www.oknation.net/blog/home/user_data/file_data/201112/27/57492c5be.jp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oknation.net/blog/home/user_data/file_data/201112/27/57492c5be.jp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เก็บข้อมูลการใช้น้ำประปาเพื่อออกบิล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236345"/>
                        <wp:effectExtent l="0" t="0" r="0" b="1905"/>
                        <wp:docPr id="42" name="รูปภาพ 42" descr="http://www.sl.ac.th/sl/school_profile/stattoday/absent_s/gpa34.gif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sl.ac.th/sl/school_profile/stattoday/absent_s/gpa34.gif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36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เก็บข้อมูลสถิติการมาสายของนักเรียน ปีการศึกษา </w:t>
                  </w:r>
                  <w:r w:rsidRPr="006B7593">
                    <w:rPr>
                      <w:rFonts w:ascii="TH Sarabun New" w:hAnsi="TH Sarabun New" w:cs="TH Sarabun New"/>
                      <w:sz w:val="28"/>
                    </w:rPr>
                    <w:t>2557</w:t>
                  </w:r>
                </w:p>
              </w:tc>
            </w:tr>
          </w:tbl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4.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ลักษณะของสารสนเทศที่ดี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4.1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มีความถูกต้องแม่นยำ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Accuracy)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สารสนเทศต้องมีความถูกต้อง แม่นยำ ตรงกับความเป็นจริง หากข้อมูลไม่ตรงกับความเป็นจริงอาจทำให้เกิดความเสียหายได้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4.2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ทันต่อเวลา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Timeliness)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สารสนเทศต้องเป็นปัจจุบัน ทันสมัยตลอดเวลา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4.3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มีความครบถ้วนสมบูรณ์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Complete)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สารสนเทศต้องมีความครบถ้วนของข้อมูล หากข้อมูลไม่ครบถ้วน อาจทำให้กานำไปงานเกิดความผิดลาดได้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4.4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มีความสอดคล้องกับความต้องการของผู้ใช้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Relevancy)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สารสนเทศต้องเป็นที่ต้องการของผู้ใช้งาน จึงจะสามารถทำงานได้ตรงตามเป้าหมาย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4.5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สามารถพิสูจน์ได้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Verifiable)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สารสนเทศต้องมีแหล่งที่มาชัดเจน ตรวจสอบแหล่งที่มาได้ เพื่อใช้ในการอ้างอิงข้อมูล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04"/>
              <w:gridCol w:w="2903"/>
              <w:gridCol w:w="2903"/>
            </w:tblGrid>
            <w:tr w:rsidR="006B7593" w:rsidRPr="006B7593" w:rsidTr="006B7593"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905000"/>
                        <wp:effectExtent l="0" t="0" r="0" b="0"/>
                        <wp:docPr id="41" name="รูปภาพ 41" descr="http://3.bp.blogspot.com/-ApFNkQIEb4s/UgEW9Cb-dNI/AAAAAAAABiQ/S_sHX87OFHQ/s200/Virtue-Accuracy-1.jpg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3.bp.blogspot.com/-ApFNkQIEb4s/UgEW9Cb-dNI/AAAAAAAABiQ/S_sHX87OFHQ/s200/Virtue-Accuracy-1.jpg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ความถูกต้องแม่นยำ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05000" cy="1896745"/>
                            <wp:effectExtent l="0" t="0" r="0" b="0"/>
                            <wp:docPr id="40" name="สี่เหลี่ยมผืนผ้า 40" descr="http://www.b-eye-network.com/blogs/devlin/Stopwatch.pn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05000" cy="189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AF15D12" id="สี่เหลี่ยมผืนผ้า 40" o:spid="_x0000_s1026" alt="http://www.b-eye-network.com/blogs/devlin/Stopwatch.png" href="http://www.b-eye-network.com/blogs/devlin/Stopwatch.png" style="width:150pt;height:1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ทันต่อเวลา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430655"/>
                        <wp:effectExtent l="0" t="0" r="0" b="0"/>
                        <wp:docPr id="39" name="รูปภาพ 39" descr="http://www.gannett-cdn.com/-mm-/f2409056ac8bb19e709e5d2d84a76afeb4ce930f/c=0-0-446-335&amp;r=x404&amp;c=534x401/local/-/media/USATODAY/USATODAY/2014/05/10/1399754390000-92419672.jpg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gannett-cdn.com/-mm-/f2409056ac8bb19e709e5d2d84a76afeb4ce930f/c=0-0-446-335&amp;r=x404&amp;c=534x401/local/-/media/USATODAY/USATODAY/2014/05/10/1399754390000-92419672.jpg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0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มีความครบถ้วนสมบูรณ์</w:t>
                  </w:r>
                </w:p>
              </w:tc>
            </w:tr>
            <w:tr w:rsidR="006B7593" w:rsidRPr="006B7593" w:rsidTr="006B7593"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lastRenderedPageBreak/>
                    <w:drawing>
                      <wp:inline distT="0" distB="0" distL="0" distR="0">
                        <wp:extent cx="1905000" cy="1346200"/>
                        <wp:effectExtent l="0" t="0" r="0" b="6350"/>
                        <wp:docPr id="38" name="รูปภาพ 38" descr="http://image.slidesharecdn.com/digitalshopperrelevancyreport2014-141007091457-conversion-gate01/95/digital-shopper-relevancy-report-2014-1-638.jpg?cb=1412673460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mage.slidesharecdn.com/digitalshopperrelevancyreport2014-141007091457-conversion-gate01/95/digital-shopper-relevancy-report-2014-1-638.jpg?cb=1412673460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4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มีความสอดคล้องกับความต้องการกับผู้ใช้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1905000" cy="1397000"/>
                        <wp:effectExtent l="0" t="0" r="0" b="0"/>
                        <wp:docPr id="37" name="รูปภาพ 37" descr="https://pbs.twimg.com/profile_images/1502149711/Truth_icon.jpg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pbs.twimg.com/profile_images/1502149711/Truth_icon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9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พิสูจน์ได้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t> </w:t>
                  </w:r>
                </w:p>
              </w:tc>
            </w:tr>
          </w:tbl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5.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การจัดการสารสนเทศ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 xml:space="preserve">   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การจัดการสารสนเทศ คือ ขั้นตอนการดำเนินการเพื่อให้ได้สารสนเทศ ซึ่งมีรายละเอียดดังนี้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5.1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การรวบรวมข้อมูล และการตรวจสอบข้อมูล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        5.1.1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การรวบรวมข้อมูล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คือการสืบค้น ค้นหาข้อมูล หรือข้อเท็จจริงที่เกิดขึ้น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        5.1.2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การตรวจสอบข้อมูล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คือการพิสูจน์หาความถูกต้อง ความเป็นจริงของข้อมูล เมื่อข้อมูลได้รวบรวมมามีความผิดพลาด ก็จะต้องทำการแก้ไข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048000" cy="1871345"/>
                  <wp:effectExtent l="0" t="0" r="0" b="0"/>
                  <wp:docPr id="36" name="รูปภาพ 36" descr="http://marketingland.com/wp-content/ml-loads/2014/06/future-computer-woman-shutterstock-600x368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arketingland.com/wp-content/ml-loads/2014/06/future-computer-woman-shutterstock-600x368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5.2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</w:t>
            </w:r>
            <w:proofErr w:type="spellStart"/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มว</w:t>
            </w:r>
            <w:proofErr w:type="spellEnd"/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ผลข้อมูล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  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เป็นการทำงานของเครื่องคอมพิวเตอร์ตามการสั่งงานของมนุษย์ เช่น การรวบรวมแฟ้มข้อมูล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การคำนวณ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การเปรียบเทียบ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การเรียงลำดับ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การจัดกลุ่มข้อมูล และการจัดทำรายงาน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mc:AlternateContent>
                <mc:Choice Requires="wps">
                  <w:drawing>
                    <wp:inline distT="0" distB="0" distL="0" distR="0">
                      <wp:extent cx="3810000" cy="1600200"/>
                      <wp:effectExtent l="0" t="0" r="0" b="0"/>
                      <wp:docPr id="35" name="สี่เหลี่ยมผืนผ้า 35" descr="http://www.crowdsourcing.org/images/resized/editorial_27789_780x0_proportion.jpg?1376940537">
                        <a:hlinkClick xmlns:a="http://schemas.openxmlformats.org/drawingml/2006/main" r:id="rId3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CCF989" id="สี่เหลี่ยมผืนผ้า 35" o:spid="_x0000_s1026" alt="http://www.crowdsourcing.org/images/resized/editorial_27789_780x0_proportion.jpg?1376940537" href="http://www.crowdsourcing.org/images/resized/editorial_27789_780x0_proportion.jpg?1376940537" style="width:300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    5.3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การดูแลรักษาข้อมูล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        5.3.1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การจัดเก็บข้อมูล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หมายถึง การบันทึกข้อมูลไว้ในหน่วยเก็บข้อมูล เช่น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ฮาร์ดดิสก์ </w:t>
            </w:r>
            <w:r w:rsidRPr="006B7593">
              <w:rPr>
                <w:rFonts w:ascii="TH Sarabun New" w:hAnsi="TH Sarabun New" w:cs="TH Sarabun New"/>
                <w:sz w:val="28"/>
              </w:rPr>
              <w:t>,</w:t>
            </w:r>
            <w:proofErr w:type="gramEnd"/>
            <w:r w:rsidRPr="006B759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แฟลช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ไดร์ฟ</w:t>
            </w:r>
            <w:proofErr w:type="spellEnd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แผ่นซีดี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แผ่นดีวีดี เป็นต้น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mc:AlternateContent>
                <mc:Choice Requires="wps">
                  <w:drawing>
                    <wp:inline distT="0" distB="0" distL="0" distR="0">
                      <wp:extent cx="3810000" cy="1303655"/>
                      <wp:effectExtent l="0" t="0" r="0" b="0"/>
                      <wp:docPr id="32" name="สี่เหลี่ยมผืนผ้า 32" descr="http://sirinuj.net/webdream/mem.jpg">
                        <a:hlinkClick xmlns:a="http://schemas.openxmlformats.org/drawingml/2006/main" r:id="rId3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0" cy="1303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97464E" id="สี่เหลี่ยมผืนผ้า 32" o:spid="_x0000_s1026" alt="http://sirinuj.net/webdream/mem.jpg" href="http://sirinuj.net/webdream/mem.jpg" style="width:300pt;height:10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        5.3.2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การทำสำเนาข้อมูล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หมายถึง การคัดลอกข้อมูลจากแฟ้มต้นฉบับ แล้วบันทึกในอุปกรณ์เก็บข้อมูล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อื่นๆ</w:t>
            </w:r>
            <w:proofErr w:type="spellEnd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 เพิ่มเติม เพื่อป้องกันการสูญหาย หรือถูกทำลาย เช่น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แผ่นซีดี </w:t>
            </w:r>
            <w:r w:rsidRPr="006B7593">
              <w:rPr>
                <w:rFonts w:ascii="TH Sarabun New" w:hAnsi="TH Sarabun New" w:cs="TH Sarabun New"/>
                <w:sz w:val="28"/>
              </w:rPr>
              <w:t>,</w:t>
            </w:r>
            <w:proofErr w:type="gramEnd"/>
            <w:r w:rsidRPr="006B759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แผ่นดีวีดี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แฟลช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ไดร์ฟ</w:t>
            </w:r>
            <w:proofErr w:type="spellEnd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 และฮาร์ดดิสก์สำรอง โดยอาจจะทำการสำเนาข้อมูลใน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ทุกๆ</w:t>
            </w:r>
            <w:proofErr w:type="spellEnd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 วัน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ทุกสัปดาห์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ทุกเดือน เป็นต้น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0" name="สี่เหลี่ยมผืนผ้า 20" descr="http://www.technixupdate.com/wp-content/uploads/images/HideFilesandFolderInPenDrive_E43A/hidependrive.jpg">
                        <a:hlinkClick xmlns:a="http://schemas.openxmlformats.org/drawingml/2006/main" r:id="rId3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975CB6" id="สี่เหลี่ยมผืนผ้า 20" o:spid="_x0000_s1026" alt="http://www.technixupdate.com/wp-content/uploads/images/HideFilesandFolderInPenDrive_E43A/hidependrive.jpg" href="http://www.technixupdate.com/wp-content/uploads/images/HideFilesandFolderInPenDrive_E43A/hidependriv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        5.3.3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การสื่อการข้อมูล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หมายถึง การนำข้อมูลและสารสนเทศมาเผยแพร่ หรือส่งต่อให้กับผู้ใช้งานคน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อื่นๆ</w:t>
            </w:r>
            <w:proofErr w:type="spellEnd"/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mc:AlternateContent>
                <mc:Choice Requires="wps">
                  <w:drawing>
                    <wp:inline distT="0" distB="0" distL="0" distR="0">
                      <wp:extent cx="3810000" cy="2861945"/>
                      <wp:effectExtent l="0" t="0" r="0" b="0"/>
                      <wp:docPr id="17" name="สี่เหลี่ยมผืนผ้า 17" descr="http://bigdata-advice.com/wp-content/uploads/2015/07/data-sharing.jpg">
                        <a:hlinkClick xmlns:a="http://schemas.openxmlformats.org/drawingml/2006/main" r:id="rId3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0" cy="2861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F4D50D" id="สี่เหลี่ยมผืนผ้า 17" o:spid="_x0000_s1026" alt="http://bigdata-advice.com/wp-content/uploads/2015/07/data-sharing.jpg" href="http://bigdata-advice.com/wp-content/uploads/2015/07/data-sharing.jpg" style="width:300pt;height:2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        5.3.4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การปรับปรุงข้อมูล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หมายถึง การแก้ไข ปรับปรุงข้อมูล</w:t>
            </w:r>
            <w:proofErr w:type="spellStart"/>
            <w:r w:rsidRPr="006B7593">
              <w:rPr>
                <w:rFonts w:ascii="TH Sarabun New" w:hAnsi="TH Sarabun New" w:cs="TH Sarabun New"/>
                <w:sz w:val="28"/>
                <w:cs/>
              </w:rPr>
              <w:t>ต่างๆ</w:t>
            </w:r>
            <w:proofErr w:type="spellEnd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 ให้เป็นปัจจุบันอยู่เสมอ เพื่อให้ข้อมูลมีความถูกต้องมกที่สุด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lastRenderedPageBreak/>
              <w:drawing>
                <wp:inline distT="0" distB="0" distL="0" distR="0">
                  <wp:extent cx="3810000" cy="1998345"/>
                  <wp:effectExtent l="0" t="0" r="0" b="1905"/>
                  <wp:docPr id="14" name="รูปภาพ 14" descr="http://www.easterngraphics.com/uploads/pics/pCon_update_Features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easterngraphics.com/uploads/pics/pCon_update_Features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6.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ระบบสารสนเทศ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ระบบสารสนเทศ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Information System : IS)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หมายถึง ระบบจัดการข้อมูลตั้งแต่ การรวบรวมข้อมูลและตรวจสอบข้อมูล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ประมวลผลข้อมูล และดูแลรักษาข้อมูล เพื่อให้ได้สารสนเทศที่ถูกต้อง ทันต้อความต้องการใช้งานของผู้ใช้ โดยระบบสารสนเทศมีองค์ประกอบทั้งหมด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องค์ประกอบ ดังนี้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048000" cy="1557655"/>
                  <wp:effectExtent l="0" t="0" r="0" b="4445"/>
                  <wp:docPr id="12" name="รูปภาพ 12" descr="http://www.sjsu.edu/isystems/pics/MIS%20banner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jsu.edu/isystems/pics/MIS%20banner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6.1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ฮาร์ดแวร์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Hardware)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คือ เครื่องมือหรืออุปกรณ์รอบข้างที่ใช้งานร่วมกับคอมพิวเตอร์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810000" cy="1744345"/>
                  <wp:effectExtent l="0" t="0" r="0" b="8255"/>
                  <wp:docPr id="10" name="รูปภาพ 10" descr="http://ticsbloguabcfca.weebly.com/uploads/1/3/5/3/13537022/7519889.jpg?510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icsbloguabcfca.weebly.com/uploads/1/3/5/3/13537022/7519889.jpg?510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6.2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ซอฟต์แวร์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Software)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คือ โปรแกรมหรือชุดคำสั่งที่สั่งให้คอมพิวเตอร์ทำงานตามความต้องการ ซอฟต์แวร์ถูกสร้างขึ้นโดยนักเขียนหรือนักพัฒนาโปรแกรม เราเรียกว่า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Programmer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ซอฟต์แวร์แบ่งออกเป็น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ประเภท ดังนี้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</w:rPr>
              <w:t>1.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ซอฟต์แวร์ระบบ</w:t>
            </w:r>
            <w:proofErr w:type="gramEnd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 และ </w:t>
            </w:r>
            <w:r w:rsidRPr="006B7593">
              <w:rPr>
                <w:rFonts w:ascii="TH Sarabun New" w:hAnsi="TH Sarabun New" w:cs="TH Sarabun New"/>
                <w:sz w:val="28"/>
              </w:rPr>
              <w:t>2.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ซอฟต์แวร์ประยุกต์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u w:val="single"/>
              </w:rPr>
              <w:t>(</w:t>
            </w:r>
            <w:r w:rsidRPr="006B7593">
              <w:rPr>
                <w:rFonts w:ascii="TH Sarabun New" w:hAnsi="TH Sarabun New" w:cs="TH Sarabun New"/>
                <w:i/>
                <w:iCs/>
                <w:sz w:val="28"/>
                <w:u w:val="single"/>
                <w:cs/>
              </w:rPr>
              <w:t xml:space="preserve">โดยเนื้อหาหลักจะอยู่ในระดับชั้นมัธยมศึกษาปีที่ </w:t>
            </w:r>
            <w:r w:rsidRPr="006B7593">
              <w:rPr>
                <w:rFonts w:ascii="TH Sarabun New" w:hAnsi="TH Sarabun New" w:cs="TH Sarabun New"/>
                <w:i/>
                <w:iCs/>
                <w:sz w:val="28"/>
                <w:u w:val="single"/>
              </w:rPr>
              <w:t>2)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i/>
                <w:iCs/>
                <w:sz w:val="28"/>
                <w:u w:val="single"/>
              </w:rPr>
            </w:pPr>
            <w:r w:rsidRPr="006B7593">
              <w:rPr>
                <w:rFonts w:ascii="TH Sarabun New" w:hAnsi="TH Sarabun New" w:cs="TH Sarabun New"/>
                <w:i/>
                <w:iCs/>
                <w:sz w:val="28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810000" cy="2159000"/>
                      <wp:effectExtent l="0" t="0" r="0" b="0"/>
                      <wp:docPr id="9" name="สี่เหลี่ยมผืนผ้า 9" descr="https://acadtech.gwu.edu/sites/acadtech.gwu.edu/files/image/13030015p3-app%20icons.jpg">
                        <a:hlinkClick xmlns:a="http://schemas.openxmlformats.org/drawingml/2006/main" r:id="rId4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0" cy="2159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D39F3C" id="สี่เหลี่ยมผืนผ้า 9" o:spid="_x0000_s1026" alt="https://acadtech.gwu.edu/sites/acadtech.gwu.edu/files/image/13030015p3-app%20icons.jpg" href="https://acadtech.gwu.edu/sites/acadtech.gwu.edu/files/image/13030015p3-app icons.jpg" style="width:300pt;height:17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6.3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ข้อมูลและสารสนเทศ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Data and Information System)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6.3.1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ข้อมูล (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Data)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เป็นองค์ประกอบสำคัญในการประมวลผลข้อมูลของคอมพิวเตอร์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048000" cy="1718945"/>
                  <wp:effectExtent l="0" t="0" r="0" b="0"/>
                  <wp:docPr id="8" name="รูปภาพ 8" descr="http://www.somkiat.cc/wp-content/uploads/2015/03/2cf7095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omkiat.cc/wp-content/uploads/2015/03/2cf7095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6.3.2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สารสนเทศ (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Information)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เป็นผลจากการประมวลผลของคอมพิวเตอร์ ซึ่งเราจะสามารถนำสารสนเทศไปใช้งานได้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048000" cy="2032000"/>
                  <wp:effectExtent l="0" t="0" r="0" b="6350"/>
                  <wp:docPr id="7" name="รูปภาพ 7" descr="http://www.elcomcms.com/Images/UserUploadedImages/870/technology-information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elcomcms.com/Images/UserUploadedImages/870/technology-information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 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6.4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บุคลากร (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>People ware)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เป็นผู้ที่เกี่ยวข้องกับระบบสารสนเทศ ซึ่งมีความรู้ความสามารถในการใช้งานคอมพิวเตอร์ โดยแบ่งได้ ดังนี้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6.4.1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ผู้ใช้งาน (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User)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เป็นผู้ที่นำสารสนเทศไปใช้งาน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5"/>
              <w:gridCol w:w="4355"/>
            </w:tblGrid>
            <w:tr w:rsidR="006B7593" w:rsidRPr="006B7593" w:rsidTr="006B7593"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lastRenderedPageBreak/>
                    <w:drawing>
                      <wp:inline distT="0" distB="0" distL="0" distR="0">
                        <wp:extent cx="3048000" cy="2082800"/>
                        <wp:effectExtent l="0" t="0" r="0" b="0"/>
                        <wp:docPr id="6" name="รูปภาพ 6" descr="http://www.socialtalent.co/wp-content/uploads/blog-content/computer-user-confused.jpg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socialtalent.co/wp-content/uploads/blog-content/computer-user-confused.jpg">
                                  <a:hlinkClick r:id="rId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08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ผู้ใช้งาน</w:t>
                  </w:r>
                </w:p>
              </w:tc>
              <w:tc>
                <w:tcPr>
                  <w:tcW w:w="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</w:rPr>
                    <w:drawing>
                      <wp:inline distT="0" distB="0" distL="0" distR="0">
                        <wp:extent cx="3048000" cy="2032000"/>
                        <wp:effectExtent l="0" t="0" r="0" b="6350"/>
                        <wp:docPr id="5" name="รูปภาพ 5" descr="http://www.teachinghelp.org/wp-content/uploads/2014/08/toddler-computer-user1.jpg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teachinghelp.org/wp-content/uploads/2014/08/toddler-computer-user1.jpg">
                                  <a:hlinkClick r:id="rId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593" w:rsidRPr="006B7593" w:rsidRDefault="006B7593" w:rsidP="006B7593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6B7593">
                    <w:rPr>
                      <w:rFonts w:ascii="TH Sarabun New" w:hAnsi="TH Sarabun New" w:cs="TH Sarabun New"/>
                      <w:sz w:val="28"/>
                      <w:cs/>
                    </w:rPr>
                    <w:t>ผู้ใช้งาน</w:t>
                  </w:r>
                </w:p>
              </w:tc>
            </w:tr>
          </w:tbl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6.4.2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ผู้พัฒนาระบบ (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System Analyst)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เป็นผู้พัฒนาระบบสารสนเทศ เช่น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นักวิเคราะห์ระบบ </w:t>
            </w:r>
            <w:r w:rsidRPr="006B7593">
              <w:rPr>
                <w:rFonts w:ascii="TH Sarabun New" w:hAnsi="TH Sarabun New" w:cs="TH Sarabun New"/>
                <w:sz w:val="28"/>
              </w:rPr>
              <w:t>,</w:t>
            </w:r>
            <w:proofErr w:type="gramEnd"/>
            <w:r w:rsidRPr="006B759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นักเขียนหรือพัฒนาโปรแกรม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048000" cy="1845945"/>
                  <wp:effectExtent l="0" t="0" r="0" b="1905"/>
                  <wp:docPr id="4" name="รูปภาพ 4" descr="ผู้พัฒนาระบบ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ผู้พัฒนาระบบ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6.4.3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ผู้ดูแลและซ่อมบำรุงเครื่องคอมพิวเตอร์ (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Supporter)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ผู้ดูแลและคอยตรวจสอบสภาพเครื่องคอมพิวเตอร์เพื่อให้มีสภาพความพร้อมที่จะทำงานได้ตลอดเวลา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048000" cy="2032000"/>
                  <wp:effectExtent l="0" t="0" r="0" b="6350"/>
                  <wp:docPr id="3" name="รูปภาพ 3" descr="http://www.careercast.com/sites/default/files/computer-systems-analyst-600x400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careercast.com/sites/default/files/computer-systems-analyst-600x400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6.4.4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ผู้ปฏิบัติการ (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Operator)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เป็นผู้ทำหน้าที่ป้อนข้อมูลให้กับระบบสารสนเทศ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lastRenderedPageBreak/>
              <w:drawing>
                <wp:inline distT="0" distB="0" distL="0" distR="0">
                  <wp:extent cx="3048000" cy="2032000"/>
                  <wp:effectExtent l="0" t="0" r="0" b="6350"/>
                  <wp:docPr id="2" name="รูปภาพ 2" descr="http://previews.123rf.com/images/chagin/chagin1104/chagin110400490/9424637-A-friendly-secretary-telephone-operator-in-an-office-environment--Stock-Photo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reviews.123rf.com/images/chagin/chagin1104/chagin110400490/9424637-A-friendly-secretary-telephone-operator-in-an-office-environment--Stock-Photo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       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 xml:space="preserve">6.4.5 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  <w:cs/>
              </w:rPr>
              <w:t>ผู้บริหารระบบ (</w:t>
            </w:r>
            <w:r w:rsidRPr="006B7593">
              <w:rPr>
                <w:rFonts w:ascii="TH Sarabun New" w:hAnsi="TH Sarabun New" w:cs="TH Sarabun New"/>
                <w:b/>
                <w:bCs/>
                <w:i/>
                <w:iCs/>
                <w:sz w:val="28"/>
              </w:rPr>
              <w:t>System Manager)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เป็นผู้บริหารทรัพยากรทุกอย่างให้กับระบบสารสนเทศ เพื่อให้เกิดประโยชน์ในการใช้งานสูงที่สุด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drawing>
                <wp:inline distT="0" distB="0" distL="0" distR="0">
                  <wp:extent cx="3048000" cy="1557655"/>
                  <wp:effectExtent l="0" t="0" r="0" b="4445"/>
                  <wp:docPr id="1" name="รูปภาพ 1" descr="http://www07.abb.com/images/librariesprovider104/default-album/operators-eow.png?sfvrsn=1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07.abb.com/images/librariesprovider104/default-album/operators-eow.png?sfvrsn=1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7.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ระดับของสารสนเทศ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 xml:space="preserve">   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แบ่งออกเป็น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3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ระดับ ดังนี้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sz w:val="28"/>
              </w:rPr>
              <w:t>        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7.1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ระดับบุคคล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เป็นระดับที่บุคคลในองค์กรที่จะใช้งานสารสนเทศ เพื่อการทำงานส่วนตัวเท่านั้น เช่น </w:t>
            </w:r>
            <w:proofErr w:type="gramStart"/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การใช้โปรแกรมพิมพ์งาน </w:t>
            </w:r>
            <w:r w:rsidRPr="006B7593">
              <w:rPr>
                <w:rFonts w:ascii="TH Sarabun New" w:hAnsi="TH Sarabun New" w:cs="TH Sarabun New"/>
                <w:sz w:val="28"/>
              </w:rPr>
              <w:t>,</w:t>
            </w:r>
            <w:proofErr w:type="gramEnd"/>
            <w:r w:rsidRPr="006B759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 xml:space="preserve">การใช้โปรแกรมนำเสนองาน </w:t>
            </w:r>
            <w:r w:rsidRPr="006B7593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การโปรแกรมตารางคำนวณ เป็นต้น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7.2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ระดับกลุ่ม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โดยมาจากระดับบุคลหลายๆ บุคคลรวมกัน เกิดเป็นระดับกลุ่มในองค์กร และร่วมมือกันทำงาน มีการใช้งานสารสนเทศร่วมกัน เพื่อส่งเสริมให้การทำงานภายในกลุ่มมีประสิทธิภาพมากยิ่งขึ้น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B7593" w:rsidRPr="006B7593" w:rsidRDefault="006B7593" w:rsidP="006B759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B7593">
              <w:rPr>
                <w:rFonts w:ascii="TH Sarabun New" w:hAnsi="TH Sarabun New" w:cs="TH Sarabun New"/>
                <w:b/>
                <w:bCs/>
                <w:sz w:val="28"/>
              </w:rPr>
              <w:t xml:space="preserve">    7.3 </w:t>
            </w:r>
            <w:r w:rsidRPr="006B759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ระดับองค์กร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โดยมาจากระดับกลุ่มรวมกันหลายๆ กลุ่ม เกิดเป็นองค์กรขนาดใหญ่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  <w:r w:rsidRPr="006B7593">
              <w:rPr>
                <w:rFonts w:ascii="TH Sarabun New" w:hAnsi="TH Sarabun New" w:cs="TH Sarabun New"/>
                <w:sz w:val="28"/>
                <w:cs/>
              </w:rPr>
              <w:t>เป็นระดับที่บุคคลในองค์กรร่วมกันทำงาน การใช้สารสนเทศร่วมกัน เพื่อประสิทธิภาพขององค์กร</w:t>
            </w:r>
            <w:r w:rsidRPr="006B7593">
              <w:rPr>
                <w:rFonts w:ascii="TH Sarabun New" w:hAnsi="TH Sarabun New" w:cs="TH Sarabun New"/>
                <w:sz w:val="28"/>
              </w:rPr>
              <w:t> </w:t>
            </w:r>
          </w:p>
        </w:tc>
      </w:tr>
      <w:bookmarkEnd w:id="0"/>
    </w:tbl>
    <w:p w:rsidR="006B7593" w:rsidRPr="006B7593" w:rsidRDefault="006B7593" w:rsidP="006B7593">
      <w:pPr>
        <w:spacing w:after="0" w:line="240" w:lineRule="auto"/>
        <w:rPr>
          <w:rFonts w:ascii="TH Sarabun New" w:hAnsi="TH Sarabun New" w:cs="TH Sarabun New"/>
          <w:sz w:val="28"/>
        </w:rPr>
      </w:pPr>
    </w:p>
    <w:sectPr w:rsidR="006B7593" w:rsidRPr="006B75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271AF"/>
    <w:multiLevelType w:val="multilevel"/>
    <w:tmpl w:val="0E760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235002"/>
    <w:multiLevelType w:val="multilevel"/>
    <w:tmpl w:val="60EEE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A07F54"/>
    <w:multiLevelType w:val="multilevel"/>
    <w:tmpl w:val="2BE0B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A918EE"/>
    <w:multiLevelType w:val="multilevel"/>
    <w:tmpl w:val="0CB843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861B5F"/>
    <w:multiLevelType w:val="multilevel"/>
    <w:tmpl w:val="A266BA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6203C8"/>
    <w:multiLevelType w:val="multilevel"/>
    <w:tmpl w:val="7812D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BF617B"/>
    <w:multiLevelType w:val="multilevel"/>
    <w:tmpl w:val="05F4D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5526EB"/>
    <w:multiLevelType w:val="multilevel"/>
    <w:tmpl w:val="9E6634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4B0"/>
    <w:rsid w:val="002505BE"/>
    <w:rsid w:val="003B0C95"/>
    <w:rsid w:val="006B7593"/>
    <w:rsid w:val="00A96BDA"/>
    <w:rsid w:val="00B244D6"/>
    <w:rsid w:val="00CF3B90"/>
    <w:rsid w:val="00E602ED"/>
    <w:rsid w:val="00F8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F6B4C"/>
  <w15:chartTrackingRefBased/>
  <w15:docId w15:val="{9ECD642F-FCA3-4B35-85CD-D1FC0F44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02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B244D6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B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B244D6"/>
    <w:rPr>
      <w:rFonts w:ascii="Angsana New" w:eastAsia="Times New Roman" w:hAnsi="Angsana New" w:cs="Angsana New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B244D6"/>
    <w:rPr>
      <w:b/>
      <w:bCs/>
    </w:rPr>
  </w:style>
  <w:style w:type="paragraph" w:styleId="a4">
    <w:name w:val="Body Text Indent"/>
    <w:basedOn w:val="a"/>
    <w:link w:val="a5"/>
    <w:uiPriority w:val="99"/>
    <w:semiHidden/>
    <w:unhideWhenUsed/>
    <w:rsid w:val="00B244D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5">
    <w:name w:val="การเยื้องเนื้อความ อักขระ"/>
    <w:basedOn w:val="a0"/>
    <w:link w:val="a4"/>
    <w:uiPriority w:val="99"/>
    <w:semiHidden/>
    <w:rsid w:val="00B244D6"/>
    <w:rPr>
      <w:rFonts w:ascii="Angsana New" w:eastAsia="Times New Roman" w:hAnsi="Angsana New" w:cs="Angsana New"/>
      <w:sz w:val="28"/>
    </w:rPr>
  </w:style>
  <w:style w:type="character" w:customStyle="1" w:styleId="spelle">
    <w:name w:val="spelle"/>
    <w:basedOn w:val="a0"/>
    <w:rsid w:val="00B244D6"/>
  </w:style>
  <w:style w:type="paragraph" w:styleId="a6">
    <w:name w:val="Normal (Web)"/>
    <w:basedOn w:val="a"/>
    <w:uiPriority w:val="99"/>
    <w:semiHidden/>
    <w:unhideWhenUsed/>
    <w:rsid w:val="00B244D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Emphasis"/>
    <w:basedOn w:val="a0"/>
    <w:uiPriority w:val="20"/>
    <w:qFormat/>
    <w:rsid w:val="00E602ED"/>
    <w:rPr>
      <w:i/>
      <w:iCs/>
    </w:rPr>
  </w:style>
  <w:style w:type="character" w:customStyle="1" w:styleId="10">
    <w:name w:val="หัวเรื่อง 1 อักขระ"/>
    <w:basedOn w:val="a0"/>
    <w:link w:val="1"/>
    <w:uiPriority w:val="9"/>
    <w:rsid w:val="00E602ED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96BDA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6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0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9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1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0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3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2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8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6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1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2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9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4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issin.diaryclub.com/images/20070514_DSC00427.1.jpg" TargetMode="External"/><Relationship Id="rId18" Type="http://schemas.openxmlformats.org/officeDocument/2006/relationships/hyperlink" Target="http://www.oknation.net/blog/home/user_data/file_data/201112/27/57492c5be.jpg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www.sjsu.edu/isystems/pics/MIS%20banner.jpg" TargetMode="External"/><Relationship Id="rId21" Type="http://schemas.openxmlformats.org/officeDocument/2006/relationships/image" Target="media/image6.gif"/><Relationship Id="rId34" Type="http://schemas.openxmlformats.org/officeDocument/2006/relationships/hyperlink" Target="http://sirinuj.net/webdream/mem.jpg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6.jpeg"/><Relationship Id="rId50" Type="http://schemas.openxmlformats.org/officeDocument/2006/relationships/hyperlink" Target="http://www.teachinghelp.org/wp-content/uploads/2014/08/toddler-computer-user1.jpg" TargetMode="External"/><Relationship Id="rId55" Type="http://schemas.openxmlformats.org/officeDocument/2006/relationships/image" Target="media/image2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gif"/><Relationship Id="rId29" Type="http://schemas.openxmlformats.org/officeDocument/2006/relationships/hyperlink" Target="https://pbs.twimg.com/profile_images/1502149711/Truth_icon.jpg" TargetMode="External"/><Relationship Id="rId11" Type="http://schemas.openxmlformats.org/officeDocument/2006/relationships/hyperlink" Target="http://images.slideplayer.in.th/9/2234764/slides/slide_1.jpg" TargetMode="External"/><Relationship Id="rId24" Type="http://schemas.openxmlformats.org/officeDocument/2006/relationships/hyperlink" Target="http://www.b-eye-network.com/blogs/devlin/Stopwatch.png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://www.easterngraphics.com/uploads/pics/pCon_update_Features.jpg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53" Type="http://schemas.openxmlformats.org/officeDocument/2006/relationships/image" Target="media/image19.jpeg"/><Relationship Id="rId58" Type="http://schemas.openxmlformats.org/officeDocument/2006/relationships/hyperlink" Target="http://www07.abb.com/images/librariesprovider104/default-album/operators-eow.png?sfvrsn=1" TargetMode="External"/><Relationship Id="rId5" Type="http://schemas.openxmlformats.org/officeDocument/2006/relationships/hyperlink" Target="http://www.terrain.org.au/var/terrain/storage/images/media/images/arrow-right/10384-1-eng-AU/arrow-right_tiny.png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5.jpeg"/><Relationship Id="rId14" Type="http://schemas.openxmlformats.org/officeDocument/2006/relationships/hyperlink" Target="http://picpost.mthai.com/pic/42822/718492.jpg" TargetMode="External"/><Relationship Id="rId22" Type="http://schemas.openxmlformats.org/officeDocument/2006/relationships/hyperlink" Target="http://3.bp.blogspot.com/-ApFNkQIEb4s/UgEW9Cb-dNI/AAAAAAAABiQ/S_sHX87OFHQ/s1600/Virtue-Accuracy-1.jpg" TargetMode="External"/><Relationship Id="rId27" Type="http://schemas.openxmlformats.org/officeDocument/2006/relationships/hyperlink" Target="http://image.slidesharecdn.com/digitalshopperrelevancyreport2014-141007091457-conversion-gate01/95/digital-shopper-relevancy-report-2014-1-638.jpg?cb=1412673460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www.technixupdate.com/wp-content/uploads/images/HideFilesandFolderInPenDrive_E43A/hidependrive.jpg" TargetMode="External"/><Relationship Id="rId43" Type="http://schemas.openxmlformats.org/officeDocument/2006/relationships/hyperlink" Target="https://acadtech.gwu.edu/sites/acadtech.gwu.edu/files/image/13030015p3-app%20icons.jpg" TargetMode="External"/><Relationship Id="rId48" Type="http://schemas.openxmlformats.org/officeDocument/2006/relationships/hyperlink" Target="http://www.socialtalent.co/wp-content/uploads/blog-content/computer-user-confused.jpg" TargetMode="External"/><Relationship Id="rId56" Type="http://schemas.openxmlformats.org/officeDocument/2006/relationships/hyperlink" Target="http://previews.123rf.com/images/chagin/chagin1104/chagin110400490/9424637-A-friendly-secretary-telephone-operator-in-an-office-environment--Stock-Photo.jpg" TargetMode="External"/><Relationship Id="rId8" Type="http://schemas.openxmlformats.org/officeDocument/2006/relationships/hyperlink" Target="http://educazone.com/science/wp-content/uploads/2013/05/IMG_1923.jpg" TargetMode="External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eppo.go.th/vrs/images/VRS53-04-01.jpg" TargetMode="External"/><Relationship Id="rId25" Type="http://schemas.openxmlformats.org/officeDocument/2006/relationships/hyperlink" Target="http://www.gannett-cdn.com/-mm-/f2409056ac8bb19e709e5d2d84a76afeb4ce930f/c=0-0-446-335&amp;r=x404&amp;c=534x401/local/-/media/USATODAY/USATODAY/2014/05/10/1399754390000-92419672.jpg" TargetMode="External"/><Relationship Id="rId33" Type="http://schemas.openxmlformats.org/officeDocument/2006/relationships/hyperlink" Target="http://www.crowdsourcing.org/images/resized/editorial_27789_780x0_proportion.jpg?1376940537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www.elcomcms.com/Images/UserUploadedImages/870/technology-information.jpg" TargetMode="External"/><Relationship Id="rId59" Type="http://schemas.openxmlformats.org/officeDocument/2006/relationships/image" Target="media/image22.png"/><Relationship Id="rId20" Type="http://schemas.openxmlformats.org/officeDocument/2006/relationships/hyperlink" Target="http://www.sl.ac.th/sl/school_profile/stattoday/absent_s/gpa34.gif" TargetMode="External"/><Relationship Id="rId41" Type="http://schemas.openxmlformats.org/officeDocument/2006/relationships/hyperlink" Target="http://ticsbloguabcfca.weebly.com/uploads/1/3/5/3/13537022/7519889.jpg?510" TargetMode="External"/><Relationship Id="rId54" Type="http://schemas.openxmlformats.org/officeDocument/2006/relationships/hyperlink" Target="http://www.careercast.com/sites/default/files/computer-systems-analyst-600x40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egendlaw.net/private_folder/insideU/interview/interview-law-tu-04.jpg" TargetMode="External"/><Relationship Id="rId15" Type="http://schemas.openxmlformats.org/officeDocument/2006/relationships/hyperlink" Target="http://www.tranzila.com/images/eng_graph.gi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hyperlink" Target="http://bigdata-advice.com/wp-content/uploads/2015/07/data-sharing.jpg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1.jpeg"/><Relationship Id="rId10" Type="http://schemas.openxmlformats.org/officeDocument/2006/relationships/image" Target="media/image2.jpeg"/><Relationship Id="rId31" Type="http://schemas.openxmlformats.org/officeDocument/2006/relationships/hyperlink" Target="http://marketingland.com/wp-content/ml-loads/2014/06/future-computer-woman-shutterstock-600x368.jpg" TargetMode="External"/><Relationship Id="rId44" Type="http://schemas.openxmlformats.org/officeDocument/2006/relationships/hyperlink" Target="http://www.somkiat.cc/wp-content/uploads/2015/03/2cf7095.jpg" TargetMode="External"/><Relationship Id="rId52" Type="http://schemas.openxmlformats.org/officeDocument/2006/relationships/hyperlink" Target="http://online.king.edu/wp-content/uploads/2013/08/134209528-v21.jp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nager.co.th/asp-bin/Image.aspx?ID=1610911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1021</Words>
  <Characters>5823</Characters>
  <Application>Microsoft Office Word</Application>
  <DocSecurity>0</DocSecurity>
  <Lines>48</Lines>
  <Paragraphs>13</Paragraphs>
  <ScaleCrop>false</ScaleCrop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dcterms:created xsi:type="dcterms:W3CDTF">2018-06-28T03:27:00Z</dcterms:created>
  <dcterms:modified xsi:type="dcterms:W3CDTF">2020-06-17T03:06:00Z</dcterms:modified>
</cp:coreProperties>
</file>